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B7" w:rsidRPr="00503DC2" w:rsidRDefault="00116627" w:rsidP="008B1F99">
      <w:pPr>
        <w:spacing w:line="0" w:lineRule="atLeast"/>
        <w:jc w:val="center"/>
        <w:rPr>
          <w:rFonts w:hint="eastAsia"/>
          <w:sz w:val="24"/>
        </w:rPr>
      </w:pPr>
      <w:r w:rsidRPr="00503DC2">
        <w:rPr>
          <w:rFonts w:hint="eastAsia"/>
          <w:sz w:val="24"/>
        </w:rPr>
        <w:t>日本赤十字北海道看護大学</w:t>
      </w:r>
      <w:r w:rsidR="00B43513" w:rsidRPr="00503DC2">
        <w:rPr>
          <w:rFonts w:hint="eastAsia"/>
          <w:sz w:val="24"/>
        </w:rPr>
        <w:t>「</w:t>
      </w:r>
      <w:r w:rsidR="00166EB6">
        <w:rPr>
          <w:rFonts w:hint="eastAsia"/>
          <w:sz w:val="24"/>
        </w:rPr>
        <w:t>学校連携出前講座</w:t>
      </w:r>
      <w:r w:rsidR="00B43513" w:rsidRPr="00503DC2">
        <w:rPr>
          <w:rFonts w:hint="eastAsia"/>
          <w:sz w:val="24"/>
        </w:rPr>
        <w:t>」</w:t>
      </w:r>
      <w:r w:rsidR="00F00CF3" w:rsidRPr="00503DC2">
        <w:rPr>
          <w:rFonts w:hint="eastAsia"/>
          <w:sz w:val="24"/>
        </w:rPr>
        <w:t>実施報告</w:t>
      </w:r>
      <w:r w:rsidR="00C620B7" w:rsidRPr="00503DC2">
        <w:rPr>
          <w:rFonts w:hint="eastAsia"/>
          <w:sz w:val="24"/>
        </w:rPr>
        <w:t>書</w:t>
      </w:r>
    </w:p>
    <w:p w:rsidR="00F00CF3" w:rsidRPr="00503DC2" w:rsidRDefault="00F00CF3" w:rsidP="00C620B7">
      <w:pPr>
        <w:spacing w:line="0" w:lineRule="atLeast"/>
        <w:jc w:val="left"/>
        <w:rPr>
          <w:rFonts w:hint="eastAsia"/>
          <w:sz w:val="24"/>
          <w:u w:val="single"/>
        </w:rPr>
      </w:pPr>
    </w:p>
    <w:p w:rsidR="00422DCF" w:rsidRPr="00503DC2" w:rsidRDefault="00905062" w:rsidP="006017CD">
      <w:pPr>
        <w:pStyle w:val="a6"/>
        <w:spacing w:line="0" w:lineRule="atLeast"/>
        <w:ind w:firstLineChars="1300" w:firstLine="286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1F99" w:rsidRPr="00503DC2">
        <w:rPr>
          <w:rFonts w:hint="eastAsia"/>
          <w:sz w:val="22"/>
          <w:szCs w:val="22"/>
        </w:rPr>
        <w:t xml:space="preserve">　　年　　</w:t>
      </w:r>
      <w:r w:rsidR="00422DCF" w:rsidRPr="00503DC2">
        <w:rPr>
          <w:rFonts w:hint="eastAsia"/>
          <w:sz w:val="22"/>
          <w:szCs w:val="22"/>
        </w:rPr>
        <w:t>月</w:t>
      </w:r>
      <w:r w:rsidR="008B1F99" w:rsidRPr="00503DC2">
        <w:rPr>
          <w:rFonts w:hint="eastAsia"/>
          <w:sz w:val="22"/>
          <w:szCs w:val="22"/>
        </w:rPr>
        <w:t xml:space="preserve">　　</w:t>
      </w:r>
      <w:r w:rsidR="00422DCF" w:rsidRPr="00503DC2">
        <w:rPr>
          <w:rFonts w:hint="eastAsia"/>
          <w:sz w:val="22"/>
          <w:szCs w:val="22"/>
        </w:rPr>
        <w:t>日</w:t>
      </w:r>
    </w:p>
    <w:p w:rsidR="00F00CF3" w:rsidRPr="00503DC2" w:rsidRDefault="00F00CF3" w:rsidP="00F00CF3">
      <w:pPr>
        <w:pStyle w:val="a6"/>
        <w:spacing w:line="0" w:lineRule="atLeast"/>
        <w:rPr>
          <w:rFonts w:hint="eastAsia"/>
          <w:sz w:val="22"/>
          <w:szCs w:val="22"/>
        </w:rPr>
      </w:pPr>
      <w:r w:rsidRPr="00503DC2">
        <w:rPr>
          <w:rFonts w:hint="eastAsia"/>
          <w:sz w:val="22"/>
          <w:szCs w:val="22"/>
        </w:rPr>
        <w:t>日本赤十字北海道看護大学</w:t>
      </w:r>
    </w:p>
    <w:p w:rsidR="00422DCF" w:rsidRPr="00503DC2" w:rsidRDefault="00F00CF3" w:rsidP="006017CD">
      <w:pPr>
        <w:spacing w:line="0" w:lineRule="atLeast"/>
        <w:ind w:firstLineChars="300" w:firstLine="660"/>
        <w:jc w:val="left"/>
        <w:rPr>
          <w:rFonts w:hint="eastAsia"/>
          <w:sz w:val="22"/>
          <w:szCs w:val="22"/>
        </w:rPr>
      </w:pPr>
      <w:r w:rsidRPr="00503DC2">
        <w:rPr>
          <w:rFonts w:hint="eastAsia"/>
          <w:sz w:val="22"/>
          <w:szCs w:val="22"/>
        </w:rPr>
        <w:t>看護開発センター長　殿</w:t>
      </w:r>
    </w:p>
    <w:p w:rsidR="008C60A1" w:rsidRPr="00503DC2" w:rsidRDefault="008C60A1" w:rsidP="00FE3523">
      <w:pPr>
        <w:spacing w:line="0" w:lineRule="atLeast"/>
        <w:ind w:firstLineChars="2000" w:firstLine="4400"/>
        <w:jc w:val="left"/>
        <w:rPr>
          <w:rFonts w:hint="eastAsia"/>
          <w:sz w:val="22"/>
          <w:szCs w:val="22"/>
        </w:rPr>
      </w:pPr>
      <w:r w:rsidRPr="00503DC2">
        <w:rPr>
          <w:rFonts w:hint="eastAsia"/>
          <w:sz w:val="22"/>
          <w:szCs w:val="22"/>
        </w:rPr>
        <w:t>〔報告者〕</w:t>
      </w:r>
    </w:p>
    <w:tbl>
      <w:tblPr>
        <w:tblW w:w="5259" w:type="dxa"/>
        <w:tblInd w:w="46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4137"/>
      </w:tblGrid>
      <w:tr w:rsidR="00FE3523" w:rsidRPr="00503DC2" w:rsidTr="00FE352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22" w:type="dxa"/>
            <w:vAlign w:val="center"/>
          </w:tcPr>
          <w:p w:rsidR="00FE3523" w:rsidRPr="00503DC2" w:rsidRDefault="0052434B" w:rsidP="00FE3523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E3523" w:rsidRPr="00503DC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137" w:type="dxa"/>
            <w:vAlign w:val="center"/>
          </w:tcPr>
          <w:p w:rsidR="00FE3523" w:rsidRPr="00503DC2" w:rsidRDefault="00FE3523" w:rsidP="00FE3523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FE3523" w:rsidRPr="00503DC2" w:rsidTr="00FE352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22" w:type="dxa"/>
            <w:vAlign w:val="center"/>
          </w:tcPr>
          <w:p w:rsidR="00FE3523" w:rsidRPr="00503DC2" w:rsidRDefault="00FE3523" w:rsidP="00FE3523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sz w:val="22"/>
                <w:szCs w:val="22"/>
              </w:rPr>
              <w:t xml:space="preserve">所　</w:t>
            </w:r>
            <w:r w:rsidRPr="00503DC2">
              <w:rPr>
                <w:rFonts w:hint="eastAsia"/>
                <w:sz w:val="22"/>
                <w:szCs w:val="22"/>
              </w:rPr>
              <w:t xml:space="preserve"> </w:t>
            </w:r>
            <w:r w:rsidRPr="00503DC2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4137" w:type="dxa"/>
            <w:vAlign w:val="center"/>
          </w:tcPr>
          <w:p w:rsidR="00FE3523" w:rsidRPr="00503DC2" w:rsidRDefault="00FE3523" w:rsidP="00FE3523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FE3523" w:rsidRPr="00503DC2" w:rsidTr="00FE352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22" w:type="dxa"/>
            <w:tcBorders>
              <w:bottom w:val="single" w:sz="2" w:space="0" w:color="auto"/>
            </w:tcBorders>
            <w:vAlign w:val="center"/>
          </w:tcPr>
          <w:p w:rsidR="00FE3523" w:rsidRPr="00503DC2" w:rsidRDefault="00FE3523" w:rsidP="00FE3523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sz w:val="22"/>
                <w:szCs w:val="22"/>
              </w:rPr>
              <w:t>職･氏名</w:t>
            </w:r>
          </w:p>
        </w:tc>
        <w:tc>
          <w:tcPr>
            <w:tcW w:w="4137" w:type="dxa"/>
            <w:tcBorders>
              <w:bottom w:val="single" w:sz="2" w:space="0" w:color="auto"/>
            </w:tcBorders>
            <w:vAlign w:val="center"/>
          </w:tcPr>
          <w:p w:rsidR="00FE3523" w:rsidRPr="00503DC2" w:rsidRDefault="00FE3523" w:rsidP="00FE3523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</w:tbl>
    <w:p w:rsidR="00B43513" w:rsidRPr="00503DC2" w:rsidRDefault="00B43513" w:rsidP="00C620B7">
      <w:pPr>
        <w:spacing w:line="0" w:lineRule="atLeast"/>
        <w:jc w:val="left"/>
        <w:rPr>
          <w:rFonts w:hint="eastAsia"/>
          <w:sz w:val="22"/>
          <w:szCs w:val="22"/>
        </w:rPr>
      </w:pPr>
    </w:p>
    <w:p w:rsidR="00C620B7" w:rsidRPr="00503DC2" w:rsidRDefault="00C620B7" w:rsidP="006017CD">
      <w:pPr>
        <w:spacing w:line="0" w:lineRule="atLeast"/>
        <w:ind w:firstLineChars="100" w:firstLine="220"/>
        <w:jc w:val="left"/>
        <w:rPr>
          <w:rFonts w:hint="eastAsia"/>
          <w:sz w:val="22"/>
          <w:szCs w:val="22"/>
        </w:rPr>
      </w:pPr>
      <w:r w:rsidRPr="00503DC2">
        <w:rPr>
          <w:rFonts w:hint="eastAsia"/>
          <w:sz w:val="22"/>
          <w:szCs w:val="22"/>
        </w:rPr>
        <w:t>下記のとおり</w:t>
      </w:r>
      <w:r w:rsidR="008B1F99" w:rsidRPr="00503DC2">
        <w:rPr>
          <w:rFonts w:hint="eastAsia"/>
          <w:sz w:val="22"/>
          <w:szCs w:val="22"/>
        </w:rPr>
        <w:t>、</w:t>
      </w:r>
      <w:r w:rsidR="00166EB6">
        <w:rPr>
          <w:rFonts w:hint="eastAsia"/>
          <w:sz w:val="22"/>
          <w:szCs w:val="22"/>
        </w:rPr>
        <w:t>学校連携出前講座</w:t>
      </w:r>
      <w:r w:rsidR="008B1F99" w:rsidRPr="00503DC2">
        <w:rPr>
          <w:rFonts w:hint="eastAsia"/>
          <w:sz w:val="22"/>
          <w:szCs w:val="22"/>
        </w:rPr>
        <w:t>を実施</w:t>
      </w:r>
      <w:r w:rsidRPr="00503DC2">
        <w:rPr>
          <w:rFonts w:hint="eastAsia"/>
          <w:sz w:val="22"/>
          <w:szCs w:val="22"/>
        </w:rPr>
        <w:t>しましたので</w:t>
      </w:r>
      <w:r w:rsidR="00F00CF3" w:rsidRPr="00503DC2">
        <w:rPr>
          <w:rFonts w:hint="eastAsia"/>
          <w:sz w:val="22"/>
          <w:szCs w:val="22"/>
        </w:rPr>
        <w:t>報告します</w:t>
      </w:r>
      <w:r w:rsidR="00B43513" w:rsidRPr="00503DC2">
        <w:rPr>
          <w:rFonts w:hint="eastAsia"/>
          <w:sz w:val="22"/>
          <w:szCs w:val="22"/>
        </w:rPr>
        <w:t>。</w:t>
      </w:r>
    </w:p>
    <w:p w:rsidR="00B43513" w:rsidRPr="00503DC2" w:rsidRDefault="00B43513" w:rsidP="0000315D">
      <w:pPr>
        <w:spacing w:line="0" w:lineRule="atLeast"/>
        <w:jc w:val="left"/>
        <w:rPr>
          <w:rFonts w:hint="eastAsia"/>
          <w:sz w:val="22"/>
          <w:szCs w:val="22"/>
        </w:rPr>
      </w:pPr>
    </w:p>
    <w:p w:rsidR="00C620B7" w:rsidRPr="00503DC2" w:rsidRDefault="00B43513" w:rsidP="00B43513">
      <w:pPr>
        <w:spacing w:line="0" w:lineRule="atLeast"/>
        <w:jc w:val="center"/>
        <w:rPr>
          <w:rFonts w:hint="eastAsia"/>
          <w:sz w:val="22"/>
          <w:szCs w:val="22"/>
        </w:rPr>
      </w:pPr>
      <w:r w:rsidRPr="00503DC2">
        <w:rPr>
          <w:rFonts w:hint="eastAsia"/>
          <w:sz w:val="22"/>
          <w:szCs w:val="22"/>
        </w:rPr>
        <w:t>記</w:t>
      </w:r>
    </w:p>
    <w:p w:rsidR="00B43513" w:rsidRPr="00503DC2" w:rsidRDefault="00B43513" w:rsidP="00BE5C27">
      <w:pPr>
        <w:spacing w:line="0" w:lineRule="atLeast"/>
        <w:rPr>
          <w:rFonts w:hint="eastAsia"/>
          <w:sz w:val="22"/>
          <w:szCs w:val="22"/>
          <w:u w:val="single"/>
        </w:rPr>
      </w:pPr>
    </w:p>
    <w:tbl>
      <w:tblPr>
        <w:tblpPr w:leftFromText="142" w:rightFromText="142" w:vertAnchor="text" w:horzAnchor="margin" w:tblpY="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939"/>
        <w:gridCol w:w="519"/>
        <w:gridCol w:w="7296"/>
      </w:tblGrid>
      <w:tr w:rsidR="00716E46" w:rsidRPr="00503DC2" w:rsidTr="00F3462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716E46" w:rsidRPr="00503DC2" w:rsidRDefault="00716E46" w:rsidP="00F34623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sz w:val="22"/>
                <w:szCs w:val="22"/>
              </w:rPr>
              <w:t>講演テーマ</w:t>
            </w:r>
          </w:p>
        </w:tc>
        <w:tc>
          <w:tcPr>
            <w:tcW w:w="8624" w:type="dxa"/>
            <w:gridSpan w:val="3"/>
            <w:tcBorders>
              <w:left w:val="nil"/>
            </w:tcBorders>
            <w:vAlign w:val="center"/>
          </w:tcPr>
          <w:p w:rsidR="00716E46" w:rsidRPr="00503DC2" w:rsidRDefault="00716E46" w:rsidP="00F34623">
            <w:pPr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116627" w:rsidRPr="00503DC2" w:rsidTr="00F34623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116627" w:rsidRPr="00503DC2" w:rsidRDefault="00116627" w:rsidP="00F34623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spacing w:val="36"/>
                <w:kern w:val="0"/>
                <w:sz w:val="22"/>
                <w:szCs w:val="22"/>
                <w:fitText w:val="1100" w:id="187446272"/>
              </w:rPr>
              <w:t>講師氏</w:t>
            </w:r>
            <w:r w:rsidRPr="00503DC2">
              <w:rPr>
                <w:rFonts w:hint="eastAsia"/>
                <w:spacing w:val="2"/>
                <w:kern w:val="0"/>
                <w:sz w:val="22"/>
                <w:szCs w:val="22"/>
                <w:fitText w:val="1100" w:id="187446272"/>
              </w:rPr>
              <w:t>名</w:t>
            </w:r>
          </w:p>
        </w:tc>
        <w:tc>
          <w:tcPr>
            <w:tcW w:w="8624" w:type="dxa"/>
            <w:gridSpan w:val="3"/>
            <w:tcBorders>
              <w:left w:val="nil"/>
            </w:tcBorders>
            <w:vAlign w:val="center"/>
          </w:tcPr>
          <w:p w:rsidR="00116627" w:rsidRPr="00503DC2" w:rsidRDefault="00116627" w:rsidP="00F34623">
            <w:pPr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017CD" w:rsidRPr="00503DC2" w:rsidTr="00F3462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11" w:type="dxa"/>
            <w:vAlign w:val="center"/>
          </w:tcPr>
          <w:p w:rsidR="006017CD" w:rsidRPr="00503DC2" w:rsidRDefault="00CC26FE" w:rsidP="00F34623">
            <w:pPr>
              <w:spacing w:line="0" w:lineRule="atLeas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03DC2">
              <w:rPr>
                <w:rFonts w:hint="eastAsia"/>
                <w:spacing w:val="36"/>
                <w:kern w:val="0"/>
                <w:sz w:val="22"/>
                <w:szCs w:val="22"/>
                <w:fitText w:val="1100" w:id="187443458"/>
              </w:rPr>
              <w:t>実施日</w:t>
            </w:r>
            <w:r w:rsidRPr="00503DC2">
              <w:rPr>
                <w:rFonts w:hint="eastAsia"/>
                <w:spacing w:val="2"/>
                <w:kern w:val="0"/>
                <w:sz w:val="22"/>
                <w:szCs w:val="22"/>
                <w:fitText w:val="1100" w:id="187443458"/>
              </w:rPr>
              <w:t>時</w:t>
            </w:r>
          </w:p>
        </w:tc>
        <w:tc>
          <w:tcPr>
            <w:tcW w:w="8624" w:type="dxa"/>
            <w:gridSpan w:val="3"/>
            <w:vAlign w:val="center"/>
          </w:tcPr>
          <w:p w:rsidR="006017CD" w:rsidRPr="00503DC2" w:rsidRDefault="00905062" w:rsidP="00F34623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　</w:t>
            </w:r>
            <w:r w:rsidR="006017CD" w:rsidRPr="00503DC2">
              <w:rPr>
                <w:sz w:val="22"/>
                <w:szCs w:val="22"/>
              </w:rPr>
              <w:t>年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　</w:t>
            </w:r>
            <w:r w:rsidR="006017CD" w:rsidRPr="00503DC2">
              <w:rPr>
                <w:sz w:val="22"/>
                <w:szCs w:val="22"/>
              </w:rPr>
              <w:t>月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　</w:t>
            </w:r>
            <w:r w:rsidR="006017CD" w:rsidRPr="00503DC2">
              <w:rPr>
                <w:sz w:val="22"/>
                <w:szCs w:val="22"/>
              </w:rPr>
              <w:t>日（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</w:t>
            </w:r>
            <w:r w:rsidR="006017CD" w:rsidRPr="00503DC2">
              <w:rPr>
                <w:sz w:val="22"/>
                <w:szCs w:val="22"/>
              </w:rPr>
              <w:t>）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</w:t>
            </w:r>
            <w:r w:rsidR="006017CD" w:rsidRPr="00503DC2">
              <w:rPr>
                <w:sz w:val="22"/>
                <w:szCs w:val="22"/>
              </w:rPr>
              <w:t xml:space="preserve">　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</w:t>
            </w:r>
            <w:r w:rsidR="006017CD" w:rsidRPr="00503DC2">
              <w:rPr>
                <w:sz w:val="22"/>
                <w:szCs w:val="22"/>
              </w:rPr>
              <w:t>：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　～　　</w:t>
            </w:r>
            <w:r w:rsidR="006017CD" w:rsidRPr="00503DC2">
              <w:rPr>
                <w:sz w:val="22"/>
                <w:szCs w:val="22"/>
              </w:rPr>
              <w:t>：</w:t>
            </w:r>
            <w:r w:rsidR="006017CD" w:rsidRPr="00503DC2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C620B7" w:rsidRPr="00503DC2" w:rsidTr="00F3462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511" w:type="dxa"/>
            <w:vAlign w:val="center"/>
          </w:tcPr>
          <w:p w:rsidR="00C620B7" w:rsidRPr="00503DC2" w:rsidRDefault="00CC26FE" w:rsidP="00F34623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F34623">
              <w:rPr>
                <w:rFonts w:hint="eastAsia"/>
                <w:spacing w:val="36"/>
                <w:kern w:val="0"/>
                <w:sz w:val="22"/>
                <w:szCs w:val="22"/>
                <w:fitText w:val="1100" w:id="187443456"/>
              </w:rPr>
              <w:t>実施場</w:t>
            </w:r>
            <w:r w:rsidRPr="00F34623">
              <w:rPr>
                <w:rFonts w:hint="eastAsia"/>
                <w:spacing w:val="2"/>
                <w:kern w:val="0"/>
                <w:sz w:val="22"/>
                <w:szCs w:val="22"/>
                <w:fitText w:val="1100" w:id="187443456"/>
              </w:rPr>
              <w:t>所</w:t>
            </w:r>
          </w:p>
        </w:tc>
        <w:tc>
          <w:tcPr>
            <w:tcW w:w="8624" w:type="dxa"/>
            <w:gridSpan w:val="3"/>
            <w:vAlign w:val="center"/>
          </w:tcPr>
          <w:p w:rsidR="00116627" w:rsidRPr="00503DC2" w:rsidRDefault="006017CD" w:rsidP="00F34623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kern w:val="0"/>
                <w:sz w:val="22"/>
                <w:szCs w:val="22"/>
                <w:fitText w:val="660" w:id="187445248"/>
              </w:rPr>
              <w:t>会場名</w:t>
            </w:r>
            <w:r w:rsidRPr="00503DC2">
              <w:rPr>
                <w:rFonts w:hint="eastAsia"/>
                <w:sz w:val="22"/>
                <w:szCs w:val="22"/>
              </w:rPr>
              <w:t>：</w:t>
            </w:r>
          </w:p>
          <w:p w:rsidR="00C620B7" w:rsidRPr="00503DC2" w:rsidRDefault="00116627" w:rsidP="00F34623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spacing w:val="110"/>
                <w:kern w:val="0"/>
                <w:sz w:val="22"/>
                <w:szCs w:val="22"/>
                <w:fitText w:val="660" w:id="187444992"/>
              </w:rPr>
              <w:t>住</w:t>
            </w:r>
            <w:r w:rsidRPr="00503DC2">
              <w:rPr>
                <w:rFonts w:hint="eastAsia"/>
                <w:kern w:val="0"/>
                <w:sz w:val="22"/>
                <w:szCs w:val="22"/>
                <w:fitText w:val="660" w:id="187444992"/>
              </w:rPr>
              <w:t>所</w:t>
            </w:r>
            <w:r w:rsidRPr="00503DC2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34623" w:rsidRPr="00503DC2" w:rsidTr="003F57D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11" w:type="dxa"/>
            <w:vMerge w:val="restart"/>
            <w:vAlign w:val="center"/>
          </w:tcPr>
          <w:p w:rsidR="00F34623" w:rsidRPr="00431208" w:rsidRDefault="00F34623" w:rsidP="00F34623">
            <w:pPr>
              <w:spacing w:line="0" w:lineRule="atLeas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431208">
              <w:rPr>
                <w:rFonts w:hint="eastAsia"/>
                <w:spacing w:val="36"/>
                <w:kern w:val="0"/>
                <w:sz w:val="22"/>
                <w:szCs w:val="22"/>
                <w:fitText w:val="1100" w:id="-1840589055"/>
              </w:rPr>
              <w:t>実施方</w:t>
            </w:r>
            <w:r w:rsidRPr="00431208">
              <w:rPr>
                <w:rFonts w:hint="eastAsia"/>
                <w:spacing w:val="2"/>
                <w:kern w:val="0"/>
                <w:sz w:val="22"/>
                <w:szCs w:val="22"/>
                <w:fitText w:val="1100" w:id="-1840589055"/>
              </w:rPr>
              <w:t>法</w:t>
            </w:r>
          </w:p>
        </w:tc>
        <w:tc>
          <w:tcPr>
            <w:tcW w:w="573" w:type="dxa"/>
            <w:vAlign w:val="center"/>
          </w:tcPr>
          <w:p w:rsidR="00F34623" w:rsidRPr="00503DC2" w:rsidRDefault="00F34623" w:rsidP="00F34623">
            <w:pPr>
              <w:spacing w:line="0" w:lineRule="atLeas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51" w:type="dxa"/>
            <w:gridSpan w:val="2"/>
            <w:vAlign w:val="center"/>
          </w:tcPr>
          <w:p w:rsidR="00F34623" w:rsidRPr="00431208" w:rsidRDefault="00E62C25" w:rsidP="00682BDF">
            <w:pPr>
              <w:spacing w:line="0" w:lineRule="atLeast"/>
              <w:rPr>
                <w:rFonts w:hint="eastAsia"/>
                <w:kern w:val="0"/>
                <w:sz w:val="22"/>
                <w:szCs w:val="22"/>
              </w:rPr>
            </w:pPr>
            <w:r w:rsidRPr="00431208">
              <w:rPr>
                <w:rFonts w:hint="eastAsia"/>
                <w:szCs w:val="21"/>
              </w:rPr>
              <w:t>講演者の</w:t>
            </w:r>
            <w:r w:rsidRPr="00431208">
              <w:rPr>
                <w:szCs w:val="21"/>
              </w:rPr>
              <w:t>派遣</w:t>
            </w:r>
          </w:p>
        </w:tc>
      </w:tr>
      <w:tr w:rsidR="00F34623" w:rsidRPr="00503DC2" w:rsidTr="0036507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511" w:type="dxa"/>
            <w:vMerge/>
            <w:vAlign w:val="center"/>
          </w:tcPr>
          <w:p w:rsidR="00F34623" w:rsidRPr="00F34623" w:rsidRDefault="00F34623" w:rsidP="00F34623">
            <w:pPr>
              <w:spacing w:line="0" w:lineRule="atLeas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F34623" w:rsidRPr="00503DC2" w:rsidRDefault="00F34623" w:rsidP="00F34623">
            <w:pPr>
              <w:spacing w:line="0" w:lineRule="atLeas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51" w:type="dxa"/>
            <w:gridSpan w:val="2"/>
            <w:vAlign w:val="center"/>
          </w:tcPr>
          <w:p w:rsidR="00F34623" w:rsidRPr="00431208" w:rsidRDefault="0036507E" w:rsidP="00682BDF">
            <w:pPr>
              <w:snapToGrid w:val="0"/>
              <w:rPr>
                <w:rFonts w:hint="eastAsia"/>
                <w:szCs w:val="21"/>
              </w:rPr>
            </w:pPr>
            <w:r w:rsidRPr="00431208">
              <w:rPr>
                <w:rFonts w:hint="eastAsia"/>
                <w:szCs w:val="21"/>
              </w:rPr>
              <w:t>WEB</w:t>
            </w:r>
            <w:r w:rsidRPr="00431208">
              <w:rPr>
                <w:szCs w:val="21"/>
              </w:rPr>
              <w:t>会議アプリを</w:t>
            </w:r>
            <w:r w:rsidRPr="00431208">
              <w:rPr>
                <w:rFonts w:hint="eastAsia"/>
                <w:szCs w:val="21"/>
              </w:rPr>
              <w:t>利用して</w:t>
            </w:r>
            <w:r w:rsidR="00F34623" w:rsidRPr="00431208">
              <w:rPr>
                <w:szCs w:val="21"/>
              </w:rPr>
              <w:t>遠隔（リモート）</w:t>
            </w:r>
          </w:p>
        </w:tc>
      </w:tr>
      <w:tr w:rsidR="00166EB6" w:rsidRPr="00503DC2" w:rsidTr="00C074A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511" w:type="dxa"/>
            <w:vMerge w:val="restart"/>
            <w:vAlign w:val="center"/>
          </w:tcPr>
          <w:p w:rsidR="00166EB6" w:rsidRPr="00503DC2" w:rsidRDefault="00166EB6" w:rsidP="00F346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503DC2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191009792"/>
              </w:rPr>
              <w:t>実施形</w:t>
            </w:r>
            <w:r w:rsidRPr="00503DC2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191009792"/>
              </w:rPr>
              <w:t>態</w:t>
            </w:r>
          </w:p>
          <w:p w:rsidR="00166EB6" w:rsidRPr="00503DC2" w:rsidRDefault="00166EB6" w:rsidP="00F34623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</w:pPr>
            <w:r w:rsidRPr="00503DC2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（該当欄に○を記入）</w:t>
            </w:r>
          </w:p>
        </w:tc>
        <w:tc>
          <w:tcPr>
            <w:tcW w:w="573" w:type="dxa"/>
            <w:vAlign w:val="center"/>
          </w:tcPr>
          <w:p w:rsidR="00166EB6" w:rsidRPr="00503DC2" w:rsidRDefault="00166EB6" w:rsidP="00F34623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51" w:type="dxa"/>
            <w:gridSpan w:val="2"/>
            <w:vAlign w:val="center"/>
          </w:tcPr>
          <w:p w:rsidR="00DD5E0C" w:rsidRDefault="00166EB6" w:rsidP="00F34623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学校の授業（総合的な学習を含む）</w:t>
            </w: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として単独で実施</w:t>
            </w:r>
          </w:p>
          <w:p w:rsidR="00DD5E0C" w:rsidRPr="00503DC2" w:rsidRDefault="00DD5E0C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（実施する授業科目：　　　　　　 　　　　　　　　　　　　　　　　　　　　　　　　　　　　　　　）</w:t>
            </w:r>
          </w:p>
        </w:tc>
      </w:tr>
      <w:tr w:rsidR="00C074AA" w:rsidRPr="00503DC2" w:rsidTr="00936A7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511" w:type="dxa"/>
            <w:vMerge/>
            <w:vAlign w:val="center"/>
          </w:tcPr>
          <w:p w:rsidR="00C074AA" w:rsidRPr="00503DC2" w:rsidRDefault="00C074AA" w:rsidP="00F34623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C074AA" w:rsidRPr="00503DC2" w:rsidRDefault="00C074AA" w:rsidP="00F34623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51" w:type="dxa"/>
            <w:gridSpan w:val="2"/>
            <w:vAlign w:val="center"/>
          </w:tcPr>
          <w:p w:rsidR="00C074AA" w:rsidRPr="00166EB6" w:rsidRDefault="00C074AA" w:rsidP="00C074AA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学校の事業等におけるプログラムの一部として実施</w:t>
            </w:r>
          </w:p>
          <w:p w:rsidR="00C074AA" w:rsidRPr="00166EB6" w:rsidRDefault="00C074AA" w:rsidP="00C074AA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（事業等名称：　　　　　　　　　　　　　　　　　　　　　　　　　　　　　　　　　　　　　　　　　　）</w:t>
            </w:r>
          </w:p>
        </w:tc>
      </w:tr>
      <w:tr w:rsidR="007F2036" w:rsidRPr="00503DC2" w:rsidTr="00F346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11" w:type="dxa"/>
            <w:vAlign w:val="center"/>
          </w:tcPr>
          <w:p w:rsidR="007F2036" w:rsidRPr="00503DC2" w:rsidRDefault="007F2036" w:rsidP="00F34623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503DC2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受講対象者</w:t>
            </w:r>
          </w:p>
        </w:tc>
        <w:tc>
          <w:tcPr>
            <w:tcW w:w="8624" w:type="dxa"/>
            <w:gridSpan w:val="3"/>
            <w:vAlign w:val="center"/>
          </w:tcPr>
          <w:p w:rsidR="007F2036" w:rsidRPr="00503DC2" w:rsidRDefault="007F2036" w:rsidP="00F34623">
            <w:pPr>
              <w:rPr>
                <w:sz w:val="22"/>
                <w:szCs w:val="22"/>
              </w:rPr>
            </w:pPr>
          </w:p>
        </w:tc>
      </w:tr>
      <w:tr w:rsidR="00BE5C27" w:rsidRPr="00503DC2" w:rsidTr="00F3462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511" w:type="dxa"/>
            <w:vAlign w:val="center"/>
          </w:tcPr>
          <w:p w:rsidR="00BE5C27" w:rsidRPr="00503DC2" w:rsidRDefault="00BE5C27" w:rsidP="00F3462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03DC2">
              <w:rPr>
                <w:rFonts w:hint="eastAsia"/>
                <w:spacing w:val="36"/>
                <w:kern w:val="0"/>
                <w:sz w:val="22"/>
                <w:szCs w:val="22"/>
                <w:fitText w:val="1100" w:id="51017475"/>
              </w:rPr>
              <w:t>受講者</w:t>
            </w:r>
            <w:r w:rsidRPr="00503DC2">
              <w:rPr>
                <w:rFonts w:hint="eastAsia"/>
                <w:spacing w:val="2"/>
                <w:kern w:val="0"/>
                <w:sz w:val="22"/>
                <w:szCs w:val="22"/>
                <w:fitText w:val="1100" w:id="51017475"/>
              </w:rPr>
              <w:t>数</w:t>
            </w:r>
          </w:p>
        </w:tc>
        <w:tc>
          <w:tcPr>
            <w:tcW w:w="998" w:type="dxa"/>
            <w:gridSpan w:val="2"/>
            <w:tcBorders>
              <w:right w:val="dashed" w:sz="4" w:space="0" w:color="auto"/>
            </w:tcBorders>
            <w:vAlign w:val="center"/>
          </w:tcPr>
          <w:p w:rsidR="00BE5C27" w:rsidRPr="00503DC2" w:rsidRDefault="00BE5C27" w:rsidP="00F34623">
            <w:pPr>
              <w:spacing w:line="0" w:lineRule="atLeast"/>
              <w:ind w:firstLineChars="900" w:firstLine="1260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BE5C27" w:rsidRPr="00503DC2" w:rsidRDefault="00BE5C27" w:rsidP="00F34623">
            <w:pPr>
              <w:spacing w:line="0" w:lineRule="atLeast"/>
              <w:jc w:val="right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7626" w:type="dxa"/>
            <w:tcBorders>
              <w:left w:val="dashed" w:sz="4" w:space="0" w:color="auto"/>
            </w:tcBorders>
            <w:vAlign w:val="center"/>
          </w:tcPr>
          <w:p w:rsidR="00BE5C27" w:rsidRPr="00503DC2" w:rsidRDefault="00BE5C27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15"/>
                <w:szCs w:val="15"/>
              </w:rPr>
            </w:pPr>
            <w:r w:rsidRPr="00503DC2">
              <w:rPr>
                <w:rFonts w:ascii="ＭＳ Ｐ明朝" w:eastAsia="ＭＳ Ｐ明朝" w:hAnsi="ＭＳ Ｐ明朝" w:hint="eastAsia"/>
                <w:sz w:val="15"/>
                <w:szCs w:val="15"/>
              </w:rPr>
              <w:t>※参考情報として、男女別人数等</w:t>
            </w:r>
            <w:r w:rsidR="003F60CA" w:rsidRPr="00503DC2">
              <w:rPr>
                <w:rFonts w:ascii="ＭＳ Ｐ明朝" w:eastAsia="ＭＳ Ｐ明朝" w:hAnsi="ＭＳ Ｐ明朝" w:hint="eastAsia"/>
                <w:sz w:val="15"/>
                <w:szCs w:val="15"/>
              </w:rPr>
              <w:t>や</w:t>
            </w:r>
            <w:r w:rsidRPr="00503DC2">
              <w:rPr>
                <w:rFonts w:ascii="ＭＳ Ｐ明朝" w:eastAsia="ＭＳ Ｐ明朝" w:hAnsi="ＭＳ Ｐ明朝" w:hint="eastAsia"/>
                <w:sz w:val="15"/>
                <w:szCs w:val="15"/>
              </w:rPr>
              <w:t>学年別人数等の内訳</w:t>
            </w:r>
            <w:r w:rsidR="003F60CA" w:rsidRPr="00503DC2">
              <w:rPr>
                <w:rFonts w:ascii="ＭＳ Ｐ明朝" w:eastAsia="ＭＳ Ｐ明朝" w:hAnsi="ＭＳ Ｐ明朝" w:hint="eastAsia"/>
                <w:sz w:val="15"/>
                <w:szCs w:val="15"/>
              </w:rPr>
              <w:t>が分かれば</w:t>
            </w:r>
            <w:r w:rsidRPr="00503DC2">
              <w:rPr>
                <w:rFonts w:ascii="ＭＳ Ｐ明朝" w:eastAsia="ＭＳ Ｐ明朝" w:hAnsi="ＭＳ Ｐ明朝" w:hint="eastAsia"/>
                <w:sz w:val="15"/>
                <w:szCs w:val="15"/>
              </w:rPr>
              <w:t>可能な範囲でご記入ください。</w:t>
            </w:r>
          </w:p>
          <w:p w:rsidR="00BE5C27" w:rsidRPr="00503DC2" w:rsidRDefault="00BE5C27" w:rsidP="00F34623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503DC2">
              <w:rPr>
                <w:rFonts w:hint="eastAsia"/>
                <w:sz w:val="22"/>
                <w:szCs w:val="22"/>
              </w:rPr>
              <w:t xml:space="preserve">（うち、　　　　　　　　　　　　　　　　　　　　　　　　</w:t>
            </w:r>
            <w:r w:rsidR="003F60CA" w:rsidRPr="00503DC2">
              <w:rPr>
                <w:rFonts w:hint="eastAsia"/>
                <w:sz w:val="22"/>
                <w:szCs w:val="22"/>
              </w:rPr>
              <w:t xml:space="preserve">　　　　</w:t>
            </w:r>
            <w:r w:rsidRPr="00503DC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F4C02" w:rsidRPr="00503DC2" w:rsidTr="0052434B">
        <w:tblPrEx>
          <w:tblCellMar>
            <w:top w:w="0" w:type="dxa"/>
            <w:bottom w:w="0" w:type="dxa"/>
          </w:tblCellMar>
        </w:tblPrEx>
        <w:trPr>
          <w:cantSplit/>
          <w:trHeight w:val="5322"/>
        </w:trPr>
        <w:tc>
          <w:tcPr>
            <w:tcW w:w="10135" w:type="dxa"/>
            <w:gridSpan w:val="4"/>
            <w:tcBorders>
              <w:bottom w:val="single" w:sz="4" w:space="0" w:color="auto"/>
            </w:tcBorders>
          </w:tcPr>
          <w:p w:rsidR="004F4C02" w:rsidRPr="00503DC2" w:rsidRDefault="000E74C0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【</w:t>
            </w:r>
            <w:r w:rsidR="004F4C02"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今回実施した</w:t>
            </w:r>
            <w:r w:rsidR="00166EB6">
              <w:rPr>
                <w:rFonts w:ascii="ＭＳ Ｐ明朝" w:eastAsia="ＭＳ Ｐ明朝" w:hAnsi="ＭＳ Ｐ明朝" w:hint="eastAsia"/>
                <w:sz w:val="22"/>
                <w:szCs w:val="22"/>
              </w:rPr>
              <w:t>学校連携出前講座</w:t>
            </w:r>
            <w:r w:rsidR="004F4C02"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に</w:t>
            </w:r>
            <w:r w:rsidR="00876590"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ついて</w:t>
            </w: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】</w:t>
            </w:r>
          </w:p>
          <w:p w:rsidR="009C33CB" w:rsidRPr="00503DC2" w:rsidRDefault="000A0951" w:rsidP="00F34623">
            <w:pPr>
              <w:spacing w:line="0" w:lineRule="atLeast"/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１．実施内容について、該当する番号を記入してください。</w:t>
            </w:r>
            <w:r w:rsidR="009C33CB"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  <w:tbl>
            <w:tblPr>
              <w:tblW w:w="9510" w:type="dxa"/>
              <w:tblInd w:w="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425"/>
              <w:gridCol w:w="7951"/>
            </w:tblGrid>
            <w:tr w:rsidR="000E74C0" w:rsidRPr="00503DC2" w:rsidTr="000E74C0">
              <w:tblPrEx>
                <w:tblCellMar>
                  <w:top w:w="0" w:type="dxa"/>
                  <w:bottom w:w="0" w:type="dxa"/>
                </w:tblCellMar>
              </w:tblPrEx>
              <w:trPr>
                <w:trHeight w:val="478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E74C0" w:rsidRPr="00503DC2" w:rsidRDefault="000E74C0" w:rsidP="00F34623">
                  <w:pPr>
                    <w:framePr w:hSpace="142" w:wrap="around" w:vAnchor="text" w:hAnchor="margin" w:y="9"/>
                    <w:spacing w:line="0" w:lineRule="atLeast"/>
                    <w:ind w:left="340" w:hangingChars="200" w:hanging="340"/>
                    <w:jc w:val="center"/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</w:pPr>
                  <w:r w:rsidRPr="00503DC2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>全体の評価</w:t>
                  </w: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E74C0" w:rsidRPr="00503DC2" w:rsidRDefault="000E74C0" w:rsidP="00F34623">
                  <w:pPr>
                    <w:framePr w:hSpace="142" w:wrap="around" w:vAnchor="text" w:hAnchor="margin" w:y="9"/>
                    <w:spacing w:line="0" w:lineRule="atLeast"/>
                    <w:ind w:left="6"/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7951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0E74C0" w:rsidRPr="00503DC2" w:rsidRDefault="000E74C0" w:rsidP="00F34623">
                  <w:pPr>
                    <w:framePr w:hSpace="142" w:wrap="around" w:vAnchor="text" w:hAnchor="margin" w:y="9"/>
                    <w:spacing w:line="0" w:lineRule="atLeast"/>
                    <w:rPr>
                      <w:rFonts w:ascii="ＭＳ 明朝" w:hAnsi="ＭＳ 明朝" w:hint="eastAsia"/>
                      <w:sz w:val="17"/>
                      <w:szCs w:val="17"/>
                    </w:rPr>
                  </w:pPr>
                  <w:r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 xml:space="preserve">( １.非常に良かった　 ２.良かった  </w:t>
                  </w:r>
                  <w:r w:rsidR="00E153AB"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 xml:space="preserve"> ３．普通</w:t>
                  </w:r>
                  <w:r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 xml:space="preserve">  </w:t>
                  </w:r>
                  <w:r w:rsidR="00E153AB"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 xml:space="preserve"> ４</w:t>
                  </w:r>
                  <w:r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 xml:space="preserve">.あまり良くなかった  </w:t>
                  </w:r>
                  <w:r w:rsidR="00E153AB"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 xml:space="preserve"> ５</w:t>
                  </w:r>
                  <w:r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>.良くなかった</w:t>
                  </w:r>
                  <w:r w:rsidR="003F60CA"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 xml:space="preserve"> </w:t>
                  </w:r>
                  <w:r w:rsidRPr="00503DC2">
                    <w:rPr>
                      <w:rFonts w:ascii="ＭＳ 明朝" w:hAnsi="ＭＳ 明朝" w:hint="eastAsia"/>
                      <w:sz w:val="17"/>
                      <w:szCs w:val="17"/>
                    </w:rPr>
                    <w:t>)</w:t>
                  </w:r>
                </w:p>
              </w:tc>
            </w:tr>
          </w:tbl>
          <w:p w:rsidR="009C33CB" w:rsidRPr="00503DC2" w:rsidRDefault="000A0951" w:rsidP="00F34623">
            <w:pPr>
              <w:spacing w:line="0" w:lineRule="atLeast"/>
              <w:ind w:firstLineChars="100" w:firstLine="220"/>
              <w:rPr>
                <w:rFonts w:ascii="ＭＳ 明朝" w:hAnsi="ＭＳ 明朝" w:hint="eastAsia"/>
                <w:sz w:val="16"/>
                <w:szCs w:val="16"/>
              </w:rPr>
            </w:pP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２．</w:t>
            </w:r>
            <w:r w:rsidR="009C33CB"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その他、ご意見･</w:t>
            </w: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ご感想等</w:t>
            </w:r>
            <w:r w:rsidR="009C33CB" w:rsidRPr="00503DC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1C212D" w:rsidRPr="00503DC2" w:rsidRDefault="001C212D" w:rsidP="00F34623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E5C27" w:rsidRPr="00503DC2" w:rsidRDefault="00BE5C27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1C212D" w:rsidRPr="00503DC2" w:rsidRDefault="001C212D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1C212D" w:rsidRPr="00503DC2" w:rsidRDefault="001C212D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1C212D" w:rsidRPr="00503DC2" w:rsidRDefault="001C212D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1C212D" w:rsidRPr="00503DC2" w:rsidRDefault="001C212D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1C212D" w:rsidRPr="00503DC2" w:rsidRDefault="001C212D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F34623" w:rsidRDefault="00F34623" w:rsidP="00F34623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2434B" w:rsidRDefault="0052434B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C074AA" w:rsidRDefault="00C074AA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F34623" w:rsidRPr="00F34623" w:rsidRDefault="00F34623" w:rsidP="00F34623">
            <w:pPr>
              <w:spacing w:line="0" w:lineRule="atLeas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【本</w:t>
            </w:r>
            <w:r w:rsidR="00166EB6">
              <w:rPr>
                <w:rFonts w:ascii="ＭＳ Ｐ明朝" w:eastAsia="ＭＳ Ｐ明朝" w:hAnsi="ＭＳ Ｐ明朝" w:hint="eastAsia"/>
                <w:sz w:val="22"/>
                <w:szCs w:val="22"/>
              </w:rPr>
              <w:t>大</w:t>
            </w: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学</w:t>
            </w:r>
            <w:r w:rsidR="00166EB6">
              <w:rPr>
                <w:rFonts w:ascii="ＭＳ Ｐ明朝" w:eastAsia="ＭＳ Ｐ明朝" w:hAnsi="ＭＳ Ｐ明朝" w:hint="eastAsia"/>
                <w:sz w:val="22"/>
                <w:szCs w:val="22"/>
              </w:rPr>
              <w:t>学校連携出前講座</w:t>
            </w:r>
            <w:r w:rsidRPr="00503DC2">
              <w:rPr>
                <w:rFonts w:ascii="ＭＳ Ｐ明朝" w:eastAsia="ＭＳ Ｐ明朝" w:hAnsi="ＭＳ Ｐ明朝" w:hint="eastAsia"/>
                <w:sz w:val="22"/>
                <w:szCs w:val="22"/>
              </w:rPr>
              <w:t>に対するご意見・ご要望、今後メニューに加えてほしいテーマ等】</w:t>
            </w:r>
          </w:p>
        </w:tc>
      </w:tr>
    </w:tbl>
    <w:p w:rsidR="00011D09" w:rsidRPr="00503DC2" w:rsidRDefault="001C212D" w:rsidP="004F4C02">
      <w:pPr>
        <w:spacing w:line="0" w:lineRule="atLeast"/>
        <w:ind w:right="1280"/>
        <w:rPr>
          <w:rFonts w:hint="eastAsia"/>
          <w:sz w:val="16"/>
          <w:szCs w:val="16"/>
        </w:rPr>
      </w:pPr>
      <w:r w:rsidRPr="00503DC2">
        <w:rPr>
          <w:rFonts w:hint="eastAsia"/>
          <w:sz w:val="16"/>
          <w:szCs w:val="16"/>
        </w:rPr>
        <w:t>※１ページに収まらない場合は、次ページ</w:t>
      </w:r>
      <w:r w:rsidR="00BE5C27" w:rsidRPr="00503DC2">
        <w:rPr>
          <w:rFonts w:hint="eastAsia"/>
          <w:sz w:val="16"/>
          <w:szCs w:val="16"/>
        </w:rPr>
        <w:t>以降にまたがって</w:t>
      </w:r>
      <w:r w:rsidRPr="00503DC2">
        <w:rPr>
          <w:rFonts w:hint="eastAsia"/>
          <w:sz w:val="16"/>
          <w:szCs w:val="16"/>
        </w:rPr>
        <w:t>記入</w:t>
      </w:r>
      <w:r w:rsidR="00BE5C27" w:rsidRPr="00503DC2">
        <w:rPr>
          <w:rFonts w:hint="eastAsia"/>
          <w:sz w:val="16"/>
          <w:szCs w:val="16"/>
        </w:rPr>
        <w:t>いただいて</w:t>
      </w:r>
      <w:r w:rsidRPr="00503DC2">
        <w:rPr>
          <w:rFonts w:hint="eastAsia"/>
          <w:sz w:val="16"/>
          <w:szCs w:val="16"/>
        </w:rPr>
        <w:t>構いません。</w:t>
      </w:r>
    </w:p>
    <w:p w:rsidR="001C212D" w:rsidRPr="00503DC2" w:rsidRDefault="001C212D" w:rsidP="001C212D">
      <w:pPr>
        <w:spacing w:line="0" w:lineRule="atLeast"/>
        <w:ind w:right="1280"/>
        <w:rPr>
          <w:rFonts w:hint="eastAsia"/>
          <w:sz w:val="16"/>
          <w:szCs w:val="16"/>
        </w:rPr>
      </w:pPr>
      <w:r w:rsidRPr="00503DC2">
        <w:rPr>
          <w:rFonts w:hint="eastAsia"/>
          <w:sz w:val="16"/>
          <w:szCs w:val="16"/>
        </w:rPr>
        <w:t>※</w:t>
      </w:r>
      <w:r w:rsidR="00BE5C27" w:rsidRPr="00503DC2">
        <w:rPr>
          <w:rFonts w:hint="eastAsia"/>
          <w:sz w:val="16"/>
          <w:szCs w:val="16"/>
        </w:rPr>
        <w:t>実施</w:t>
      </w:r>
      <w:r w:rsidRPr="00503DC2">
        <w:rPr>
          <w:rFonts w:hint="eastAsia"/>
          <w:sz w:val="16"/>
          <w:szCs w:val="16"/>
        </w:rPr>
        <w:t>報告書の提出</w:t>
      </w:r>
      <w:r w:rsidR="00E153AB" w:rsidRPr="00503DC2">
        <w:rPr>
          <w:rFonts w:hint="eastAsia"/>
          <w:sz w:val="16"/>
          <w:szCs w:val="16"/>
        </w:rPr>
        <w:t>は、郵送または</w:t>
      </w:r>
      <w:r w:rsidRPr="00503DC2">
        <w:rPr>
          <w:rFonts w:hint="eastAsia"/>
          <w:sz w:val="16"/>
          <w:szCs w:val="16"/>
        </w:rPr>
        <w:t>E-mai</w:t>
      </w:r>
      <w:r w:rsidR="00E153AB" w:rsidRPr="00503DC2">
        <w:rPr>
          <w:rFonts w:hint="eastAsia"/>
          <w:sz w:val="16"/>
          <w:szCs w:val="16"/>
        </w:rPr>
        <w:t>l</w:t>
      </w:r>
      <w:r w:rsidR="00E153AB" w:rsidRPr="00503DC2">
        <w:rPr>
          <w:rFonts w:hint="eastAsia"/>
          <w:sz w:val="16"/>
          <w:szCs w:val="16"/>
        </w:rPr>
        <w:t>でお願いします</w:t>
      </w:r>
      <w:r w:rsidRPr="00503DC2">
        <w:rPr>
          <w:rFonts w:hint="eastAsia"/>
          <w:sz w:val="16"/>
          <w:szCs w:val="16"/>
        </w:rPr>
        <w:t>。</w:t>
      </w:r>
    </w:p>
    <w:p w:rsidR="00166EB6" w:rsidRDefault="00BE5C27" w:rsidP="00BE5C27">
      <w:pPr>
        <w:spacing w:line="0" w:lineRule="atLeast"/>
        <w:rPr>
          <w:sz w:val="16"/>
          <w:szCs w:val="16"/>
        </w:rPr>
      </w:pPr>
      <w:r w:rsidRPr="00503DC2">
        <w:rPr>
          <w:rFonts w:hint="eastAsia"/>
          <w:sz w:val="16"/>
          <w:szCs w:val="16"/>
        </w:rPr>
        <w:t>（提出先＆問い合わせ先）</w:t>
      </w:r>
      <w:bookmarkStart w:id="0" w:name="_GoBack"/>
      <w:bookmarkEnd w:id="0"/>
    </w:p>
    <w:p w:rsidR="001C212D" w:rsidRPr="00503DC2" w:rsidRDefault="001C212D" w:rsidP="00166EB6">
      <w:pPr>
        <w:spacing w:line="0" w:lineRule="atLeast"/>
        <w:ind w:firstLineChars="100" w:firstLine="160"/>
        <w:rPr>
          <w:rFonts w:hint="eastAsia"/>
          <w:sz w:val="16"/>
          <w:szCs w:val="16"/>
        </w:rPr>
      </w:pPr>
      <w:r w:rsidRPr="00503DC2">
        <w:rPr>
          <w:rFonts w:hint="eastAsia"/>
          <w:sz w:val="16"/>
          <w:szCs w:val="16"/>
        </w:rPr>
        <w:t>〒</w:t>
      </w:r>
      <w:r w:rsidRPr="00503DC2">
        <w:rPr>
          <w:rFonts w:hint="eastAsia"/>
          <w:sz w:val="16"/>
          <w:szCs w:val="16"/>
        </w:rPr>
        <w:t>090-0011</w:t>
      </w:r>
      <w:r w:rsidRPr="00503DC2">
        <w:rPr>
          <w:rFonts w:hint="eastAsia"/>
          <w:sz w:val="16"/>
          <w:szCs w:val="16"/>
        </w:rPr>
        <w:t xml:space="preserve">　北見市曙町</w:t>
      </w:r>
      <w:r w:rsidRPr="00503DC2">
        <w:rPr>
          <w:rFonts w:hint="eastAsia"/>
          <w:sz w:val="16"/>
          <w:szCs w:val="16"/>
        </w:rPr>
        <w:t>664</w:t>
      </w:r>
      <w:r w:rsidRPr="00503DC2">
        <w:rPr>
          <w:rFonts w:hint="eastAsia"/>
          <w:sz w:val="16"/>
          <w:szCs w:val="16"/>
        </w:rPr>
        <w:t>番地</w:t>
      </w:r>
      <w:r w:rsidRPr="00503DC2">
        <w:rPr>
          <w:rFonts w:hint="eastAsia"/>
          <w:sz w:val="16"/>
          <w:szCs w:val="16"/>
        </w:rPr>
        <w:t>1</w:t>
      </w:r>
      <w:r w:rsidR="00BE5C27" w:rsidRPr="00503DC2">
        <w:rPr>
          <w:rFonts w:hint="eastAsia"/>
          <w:sz w:val="16"/>
          <w:szCs w:val="16"/>
        </w:rPr>
        <w:t xml:space="preserve">　日本赤十字北海道看護大学</w:t>
      </w:r>
      <w:r w:rsidR="00166EB6">
        <w:rPr>
          <w:rFonts w:hint="eastAsia"/>
          <w:sz w:val="16"/>
          <w:szCs w:val="16"/>
        </w:rPr>
        <w:t xml:space="preserve"> </w:t>
      </w:r>
      <w:r w:rsidR="007D0653" w:rsidRPr="00503DC2">
        <w:rPr>
          <w:rFonts w:hint="eastAsia"/>
          <w:sz w:val="16"/>
          <w:szCs w:val="16"/>
        </w:rPr>
        <w:t>看護</w:t>
      </w:r>
      <w:r w:rsidR="007D0653" w:rsidRPr="00503DC2">
        <w:rPr>
          <w:sz w:val="16"/>
          <w:szCs w:val="16"/>
        </w:rPr>
        <w:t>開発センター</w:t>
      </w:r>
      <w:r w:rsidR="00166EB6">
        <w:rPr>
          <w:rFonts w:hint="eastAsia"/>
          <w:sz w:val="16"/>
          <w:szCs w:val="16"/>
        </w:rPr>
        <w:t xml:space="preserve"> </w:t>
      </w:r>
      <w:r w:rsidR="00166EB6">
        <w:rPr>
          <w:rFonts w:hint="eastAsia"/>
          <w:sz w:val="16"/>
          <w:szCs w:val="16"/>
        </w:rPr>
        <w:t>学校連携出前講座</w:t>
      </w:r>
      <w:r w:rsidR="007D0653" w:rsidRPr="00503DC2">
        <w:rPr>
          <w:sz w:val="16"/>
          <w:szCs w:val="16"/>
        </w:rPr>
        <w:t>担当</w:t>
      </w:r>
    </w:p>
    <w:p w:rsidR="001C212D" w:rsidRPr="001C212D" w:rsidRDefault="00BE5C27" w:rsidP="00166EB6">
      <w:pPr>
        <w:spacing w:line="0" w:lineRule="atLeast"/>
        <w:ind w:firstLineChars="200" w:firstLine="320"/>
        <w:rPr>
          <w:rFonts w:hint="eastAsia"/>
          <w:sz w:val="16"/>
          <w:szCs w:val="16"/>
        </w:rPr>
      </w:pPr>
      <w:r w:rsidRPr="00503DC2">
        <w:rPr>
          <w:rFonts w:hint="eastAsia"/>
          <w:sz w:val="16"/>
          <w:szCs w:val="16"/>
        </w:rPr>
        <w:t>TEL</w:t>
      </w:r>
      <w:r w:rsidRPr="00503DC2">
        <w:rPr>
          <w:rFonts w:hint="eastAsia"/>
          <w:sz w:val="16"/>
          <w:szCs w:val="16"/>
        </w:rPr>
        <w:t>：</w:t>
      </w:r>
      <w:r w:rsidRPr="00503DC2">
        <w:rPr>
          <w:rFonts w:hint="eastAsia"/>
          <w:sz w:val="16"/>
          <w:szCs w:val="16"/>
        </w:rPr>
        <w:t>0157-66-3311(</w:t>
      </w:r>
      <w:r w:rsidRPr="00503DC2">
        <w:rPr>
          <w:rFonts w:hint="eastAsia"/>
          <w:sz w:val="16"/>
          <w:szCs w:val="16"/>
        </w:rPr>
        <w:t>代</w:t>
      </w:r>
      <w:r w:rsidRPr="00503DC2">
        <w:rPr>
          <w:rFonts w:hint="eastAsia"/>
          <w:sz w:val="16"/>
          <w:szCs w:val="16"/>
        </w:rPr>
        <w:t>)</w:t>
      </w:r>
      <w:r w:rsidRPr="00503DC2">
        <w:rPr>
          <w:rFonts w:hint="eastAsia"/>
          <w:sz w:val="16"/>
          <w:szCs w:val="16"/>
        </w:rPr>
        <w:t xml:space="preserve">　　</w:t>
      </w:r>
      <w:r w:rsidR="001C212D" w:rsidRPr="00503DC2">
        <w:rPr>
          <w:rFonts w:hint="eastAsia"/>
          <w:sz w:val="16"/>
          <w:szCs w:val="16"/>
        </w:rPr>
        <w:t>FAX</w:t>
      </w:r>
      <w:r w:rsidRPr="00503DC2">
        <w:rPr>
          <w:rFonts w:hint="eastAsia"/>
          <w:sz w:val="16"/>
          <w:szCs w:val="16"/>
        </w:rPr>
        <w:t>：</w:t>
      </w:r>
      <w:r w:rsidRPr="00503DC2">
        <w:rPr>
          <w:rFonts w:hint="eastAsia"/>
          <w:sz w:val="16"/>
          <w:szCs w:val="16"/>
        </w:rPr>
        <w:t>0157-61-3125</w:t>
      </w:r>
      <w:r w:rsidR="001C212D" w:rsidRPr="00503DC2">
        <w:rPr>
          <w:rFonts w:hint="eastAsia"/>
          <w:sz w:val="16"/>
          <w:szCs w:val="16"/>
        </w:rPr>
        <w:t>(</w:t>
      </w:r>
      <w:r w:rsidR="001C212D" w:rsidRPr="00503DC2">
        <w:rPr>
          <w:rFonts w:hint="eastAsia"/>
          <w:sz w:val="16"/>
          <w:szCs w:val="16"/>
        </w:rPr>
        <w:t>代</w:t>
      </w:r>
      <w:r w:rsidR="001C212D" w:rsidRPr="00503DC2">
        <w:rPr>
          <w:rFonts w:hint="eastAsia"/>
          <w:sz w:val="16"/>
          <w:szCs w:val="16"/>
        </w:rPr>
        <w:t>)</w:t>
      </w:r>
      <w:r w:rsidR="001C212D" w:rsidRPr="00503DC2">
        <w:rPr>
          <w:rFonts w:hint="eastAsia"/>
          <w:sz w:val="16"/>
          <w:szCs w:val="16"/>
        </w:rPr>
        <w:t xml:space="preserve">　</w:t>
      </w:r>
      <w:r w:rsidRPr="00503DC2">
        <w:rPr>
          <w:rFonts w:hint="eastAsia"/>
          <w:sz w:val="16"/>
          <w:szCs w:val="16"/>
        </w:rPr>
        <w:t xml:space="preserve">　</w:t>
      </w:r>
      <w:r w:rsidR="001C212D" w:rsidRPr="00503DC2">
        <w:rPr>
          <w:rFonts w:hint="eastAsia"/>
          <w:sz w:val="16"/>
          <w:szCs w:val="16"/>
        </w:rPr>
        <w:t>E-mail</w:t>
      </w:r>
      <w:r w:rsidR="001C212D" w:rsidRPr="00503DC2">
        <w:rPr>
          <w:rFonts w:hint="eastAsia"/>
          <w:sz w:val="16"/>
          <w:szCs w:val="16"/>
        </w:rPr>
        <w:t>：</w:t>
      </w:r>
      <w:r w:rsidR="00170288" w:rsidRPr="00170288">
        <w:rPr>
          <w:rFonts w:ascii="AR Pゴシック体M" w:eastAsia="AR Pゴシック体M" w:hAnsi="AR Pゴシック体M"/>
          <w:sz w:val="16"/>
          <w:szCs w:val="16"/>
        </w:rPr>
        <w:t>gakkoudemae</w:t>
      </w:r>
      <w:r w:rsidR="001C212D" w:rsidRPr="00170288">
        <w:rPr>
          <w:rFonts w:ascii="AR Pゴシック体M" w:eastAsia="AR Pゴシック体M" w:hAnsi="AR Pゴシック体M" w:hint="eastAsia"/>
          <w:sz w:val="16"/>
          <w:szCs w:val="16"/>
        </w:rPr>
        <w:t>@rchokkaido-cn.ac.jp</w:t>
      </w:r>
    </w:p>
    <w:sectPr w:rsidR="001C212D" w:rsidRPr="001C212D" w:rsidSect="004A5B89">
      <w:pgSz w:w="11906" w:h="16838" w:code="9"/>
      <w:pgMar w:top="567" w:right="1134" w:bottom="851" w:left="1418" w:header="851" w:footer="992" w:gutter="0"/>
      <w:cols w:space="425"/>
      <w:docGrid w:type="lines" w:linePitch="48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AF" w:rsidRPr="004241CE" w:rsidRDefault="00DE18AF" w:rsidP="0010044F">
      <w:r>
        <w:separator/>
      </w:r>
    </w:p>
  </w:endnote>
  <w:endnote w:type="continuationSeparator" w:id="0">
    <w:p w:rsidR="00DE18AF" w:rsidRPr="004241CE" w:rsidRDefault="00DE18AF" w:rsidP="001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AF" w:rsidRPr="004241CE" w:rsidRDefault="00DE18AF" w:rsidP="0010044F">
      <w:r>
        <w:separator/>
      </w:r>
    </w:p>
  </w:footnote>
  <w:footnote w:type="continuationSeparator" w:id="0">
    <w:p w:rsidR="00DE18AF" w:rsidRPr="004241CE" w:rsidRDefault="00DE18AF" w:rsidP="001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2DA6"/>
    <w:multiLevelType w:val="hybridMultilevel"/>
    <w:tmpl w:val="E38C1A60"/>
    <w:lvl w:ilvl="0" w:tplc="40DE02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CA"/>
    <w:rsid w:val="0000315D"/>
    <w:rsid w:val="00011D09"/>
    <w:rsid w:val="00025C03"/>
    <w:rsid w:val="0009674F"/>
    <w:rsid w:val="000A0951"/>
    <w:rsid w:val="000A3F41"/>
    <w:rsid w:val="000B4FCD"/>
    <w:rsid w:val="000E74C0"/>
    <w:rsid w:val="000E7608"/>
    <w:rsid w:val="0010044F"/>
    <w:rsid w:val="00116627"/>
    <w:rsid w:val="00143E07"/>
    <w:rsid w:val="00166EB6"/>
    <w:rsid w:val="00170288"/>
    <w:rsid w:val="001C1587"/>
    <w:rsid w:val="001C212D"/>
    <w:rsid w:val="001F3EF6"/>
    <w:rsid w:val="00246A08"/>
    <w:rsid w:val="00266090"/>
    <w:rsid w:val="00297257"/>
    <w:rsid w:val="002A551E"/>
    <w:rsid w:val="002E0EC8"/>
    <w:rsid w:val="002F050F"/>
    <w:rsid w:val="002F1900"/>
    <w:rsid w:val="002F63CB"/>
    <w:rsid w:val="003029FE"/>
    <w:rsid w:val="00316E01"/>
    <w:rsid w:val="00323666"/>
    <w:rsid w:val="003449B4"/>
    <w:rsid w:val="00354809"/>
    <w:rsid w:val="0036507E"/>
    <w:rsid w:val="00370BC3"/>
    <w:rsid w:val="00381DC5"/>
    <w:rsid w:val="003E12C2"/>
    <w:rsid w:val="003F57DA"/>
    <w:rsid w:val="003F60CA"/>
    <w:rsid w:val="00422DCF"/>
    <w:rsid w:val="004232AC"/>
    <w:rsid w:val="00431208"/>
    <w:rsid w:val="00464352"/>
    <w:rsid w:val="00486DFD"/>
    <w:rsid w:val="004A1B6A"/>
    <w:rsid w:val="004A5B89"/>
    <w:rsid w:val="004C6FA2"/>
    <w:rsid w:val="004E7CC3"/>
    <w:rsid w:val="004F4C02"/>
    <w:rsid w:val="00503DC2"/>
    <w:rsid w:val="005063A9"/>
    <w:rsid w:val="0052434B"/>
    <w:rsid w:val="0052645D"/>
    <w:rsid w:val="00537A4B"/>
    <w:rsid w:val="0055242B"/>
    <w:rsid w:val="00556819"/>
    <w:rsid w:val="00564F53"/>
    <w:rsid w:val="0059342D"/>
    <w:rsid w:val="005F70CA"/>
    <w:rsid w:val="006017CD"/>
    <w:rsid w:val="00621059"/>
    <w:rsid w:val="00625991"/>
    <w:rsid w:val="00652352"/>
    <w:rsid w:val="00672C73"/>
    <w:rsid w:val="00682BDF"/>
    <w:rsid w:val="00683F01"/>
    <w:rsid w:val="006A2991"/>
    <w:rsid w:val="006D7718"/>
    <w:rsid w:val="007071DF"/>
    <w:rsid w:val="007143E8"/>
    <w:rsid w:val="00716E46"/>
    <w:rsid w:val="007277A0"/>
    <w:rsid w:val="00764D16"/>
    <w:rsid w:val="007773E4"/>
    <w:rsid w:val="007A4342"/>
    <w:rsid w:val="007C2954"/>
    <w:rsid w:val="007D0653"/>
    <w:rsid w:val="007F2036"/>
    <w:rsid w:val="0080593B"/>
    <w:rsid w:val="00812E66"/>
    <w:rsid w:val="00816A1E"/>
    <w:rsid w:val="00852040"/>
    <w:rsid w:val="0085448D"/>
    <w:rsid w:val="00874F3B"/>
    <w:rsid w:val="00876590"/>
    <w:rsid w:val="008A37C9"/>
    <w:rsid w:val="008B1F99"/>
    <w:rsid w:val="008C60A1"/>
    <w:rsid w:val="008F6748"/>
    <w:rsid w:val="00905062"/>
    <w:rsid w:val="00936A76"/>
    <w:rsid w:val="0093750F"/>
    <w:rsid w:val="00941C28"/>
    <w:rsid w:val="00947B29"/>
    <w:rsid w:val="009B13CA"/>
    <w:rsid w:val="009C33CB"/>
    <w:rsid w:val="00A26D56"/>
    <w:rsid w:val="00A46ACA"/>
    <w:rsid w:val="00A50828"/>
    <w:rsid w:val="00A50D99"/>
    <w:rsid w:val="00A61CA8"/>
    <w:rsid w:val="00A71135"/>
    <w:rsid w:val="00A778D5"/>
    <w:rsid w:val="00AE1677"/>
    <w:rsid w:val="00B43513"/>
    <w:rsid w:val="00B719F3"/>
    <w:rsid w:val="00B77650"/>
    <w:rsid w:val="00B84546"/>
    <w:rsid w:val="00B97651"/>
    <w:rsid w:val="00BC3AC7"/>
    <w:rsid w:val="00BC62F1"/>
    <w:rsid w:val="00BE48A1"/>
    <w:rsid w:val="00BE5C27"/>
    <w:rsid w:val="00C074AA"/>
    <w:rsid w:val="00C11667"/>
    <w:rsid w:val="00C35BE4"/>
    <w:rsid w:val="00C54306"/>
    <w:rsid w:val="00C620B7"/>
    <w:rsid w:val="00C920C6"/>
    <w:rsid w:val="00CB2594"/>
    <w:rsid w:val="00CC26FE"/>
    <w:rsid w:val="00CE42B5"/>
    <w:rsid w:val="00CF3E11"/>
    <w:rsid w:val="00D01FA8"/>
    <w:rsid w:val="00D17D0E"/>
    <w:rsid w:val="00D52797"/>
    <w:rsid w:val="00D721EF"/>
    <w:rsid w:val="00D741DC"/>
    <w:rsid w:val="00D904EC"/>
    <w:rsid w:val="00DC541E"/>
    <w:rsid w:val="00DD5E0C"/>
    <w:rsid w:val="00DE18AF"/>
    <w:rsid w:val="00DE2DDF"/>
    <w:rsid w:val="00DE2FFD"/>
    <w:rsid w:val="00DE462A"/>
    <w:rsid w:val="00E153AB"/>
    <w:rsid w:val="00E2093C"/>
    <w:rsid w:val="00E30BD6"/>
    <w:rsid w:val="00E31ED7"/>
    <w:rsid w:val="00E62C25"/>
    <w:rsid w:val="00E62EE6"/>
    <w:rsid w:val="00E85880"/>
    <w:rsid w:val="00EC41BD"/>
    <w:rsid w:val="00EE10AA"/>
    <w:rsid w:val="00EE1E2F"/>
    <w:rsid w:val="00EE7E7F"/>
    <w:rsid w:val="00EF2712"/>
    <w:rsid w:val="00F00CF3"/>
    <w:rsid w:val="00F2496D"/>
    <w:rsid w:val="00F34623"/>
    <w:rsid w:val="00F36CE2"/>
    <w:rsid w:val="00F56B82"/>
    <w:rsid w:val="00FA30C4"/>
    <w:rsid w:val="00FB766C"/>
    <w:rsid w:val="00FE3523"/>
    <w:rsid w:val="00FE3F20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920082"/>
  <w15:chartTrackingRefBased/>
  <w15:docId w15:val="{C3E0B81C-62A5-4F89-B969-28A19A4D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1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44F"/>
    <w:rPr>
      <w:kern w:val="2"/>
      <w:sz w:val="21"/>
      <w:szCs w:val="24"/>
    </w:rPr>
  </w:style>
  <w:style w:type="paragraph" w:styleId="a9">
    <w:name w:val="footer"/>
    <w:basedOn w:val="a"/>
    <w:link w:val="aa"/>
    <w:rsid w:val="00100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44F"/>
    <w:rPr>
      <w:kern w:val="2"/>
      <w:sz w:val="21"/>
      <w:szCs w:val="24"/>
    </w:rPr>
  </w:style>
  <w:style w:type="paragraph" w:styleId="ab">
    <w:name w:val="Balloon Text"/>
    <w:basedOn w:val="a"/>
    <w:link w:val="ac"/>
    <w:rsid w:val="004E7CC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7C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出前公開講座実施報告書</vt:lpstr>
      <vt:lpstr>平成１４年度旭川医科大学派遣講座申込書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出前公開講座実施報告書</dc:title>
  <dc:subject/>
  <dc:creator>日本赤十字北海道看護大学</dc:creator>
  <cp:keywords/>
  <dc:description/>
  <cp:lastModifiedBy>植村公一</cp:lastModifiedBy>
  <cp:revision>3</cp:revision>
  <cp:lastPrinted>2021-11-10T05:11:00Z</cp:lastPrinted>
  <dcterms:created xsi:type="dcterms:W3CDTF">2022-03-29T01:18:00Z</dcterms:created>
  <dcterms:modified xsi:type="dcterms:W3CDTF">2022-03-29T01:20:00Z</dcterms:modified>
</cp:coreProperties>
</file>